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1A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880" w:hanging="880" w:hangingChars="200"/>
        <w:jc w:val="both"/>
        <w:textAlignment w:val="auto"/>
        <w:rPr>
          <w:rFonts w:hint="eastAsia" w:ascii="仿宋" w:hAnsi="仿宋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2024年中央财政重点支持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我市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农民合作社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和</w:t>
      </w:r>
      <w:r>
        <w:rPr>
          <w:rFonts w:hint="eastAsia" w:ascii="仿宋" w:hAnsi="仿宋" w:eastAsia="方正小标宋简体" w:cs="方正小标宋简体"/>
          <w:b w:val="0"/>
          <w:bCs w:val="0"/>
          <w:sz w:val="44"/>
          <w:szCs w:val="44"/>
          <w:lang w:eastAsia="zh-CN"/>
        </w:rPr>
        <w:t>家庭农场县级推荐及专家评审通过名单</w:t>
      </w:r>
      <w:bookmarkEnd w:id="0"/>
    </w:p>
    <w:p w14:paraId="1B494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</w:p>
    <w:p w14:paraId="0FA05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黑体" w:cs="黑体"/>
          <w:b w:val="0"/>
          <w:bCs w:val="0"/>
          <w:sz w:val="32"/>
          <w:szCs w:val="32"/>
          <w:lang w:eastAsia="zh-CN"/>
        </w:rPr>
        <w:t>一、农民合作社（</w:t>
      </w:r>
      <w:r>
        <w:rPr>
          <w:rFonts w:hint="eastAsia" w:ascii="仿宋" w:hAnsi="仿宋" w:eastAsia="黑体" w:cs="黑体"/>
          <w:b w:val="0"/>
          <w:bCs w:val="0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黑体" w:cs="黑体"/>
          <w:b w:val="0"/>
          <w:bCs w:val="0"/>
          <w:sz w:val="32"/>
          <w:szCs w:val="32"/>
          <w:lang w:eastAsia="zh-CN"/>
        </w:rPr>
        <w:t>个）</w:t>
      </w:r>
    </w:p>
    <w:p w14:paraId="133DFE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邵东市鑫汉农业专业合作社</w:t>
      </w:r>
    </w:p>
    <w:p w14:paraId="7A1949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邵东市晚连生态种养专业合作社</w:t>
      </w:r>
    </w:p>
    <w:p w14:paraId="50E583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邵东市湘东现代绿色生态农民专业合作社</w:t>
      </w:r>
    </w:p>
    <w:p w14:paraId="71863A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邵东市共富种养专业合作社</w:t>
      </w:r>
    </w:p>
    <w:p w14:paraId="1520F9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邵东市华泽农林专业合作社</w:t>
      </w:r>
    </w:p>
    <w:p w14:paraId="467F50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湖南众创易成鱼鳖养殖专业合作社</w:t>
      </w:r>
    </w:p>
    <w:p w14:paraId="5B4470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邵阳市富天农业专业合作社</w:t>
      </w:r>
    </w:p>
    <w:p w14:paraId="03ED84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新邵县萝卜园种养专业合作社</w:t>
      </w:r>
    </w:p>
    <w:p w14:paraId="2B4D10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新邵县明创种奍专业合作社</w:t>
      </w:r>
    </w:p>
    <w:p w14:paraId="21CD300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新邵县三润农业专业合作社</w:t>
      </w:r>
    </w:p>
    <w:p w14:paraId="11285BD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新邵县延想种养专业合作社</w:t>
      </w:r>
    </w:p>
    <w:p w14:paraId="306335F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新邵县昌农种养农民专业合作社</w:t>
      </w:r>
    </w:p>
    <w:p w14:paraId="1286EF1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新邵县锦轩种养专业合作社</w:t>
      </w:r>
    </w:p>
    <w:p w14:paraId="57B90A4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新邵县毛江果蔬种植专业合作社</w:t>
      </w:r>
    </w:p>
    <w:p w14:paraId="6520203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隆回县金源烟叶专业合作社</w:t>
      </w:r>
    </w:p>
    <w:p w14:paraId="6C37BD7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隆回县井塘生态种植专业合作社</w:t>
      </w:r>
    </w:p>
    <w:p w14:paraId="5017E4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隆回县篱巴下种养专业合作社</w:t>
      </w:r>
    </w:p>
    <w:p w14:paraId="78FDB3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隆回农里优品种植专业合作社</w:t>
      </w:r>
    </w:p>
    <w:p w14:paraId="6AC8602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隆回县南龙生态种植专业合作社</w:t>
      </w:r>
    </w:p>
    <w:p w14:paraId="611FA31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隆回县三面水稻种植专业合作社</w:t>
      </w:r>
    </w:p>
    <w:p w14:paraId="5E0D8A6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隆回县韭菜岭蔬菜种植专业合作社</w:t>
      </w:r>
    </w:p>
    <w:p w14:paraId="7D45822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洞口罗溪界茶叶种植农民专业合作社</w:t>
      </w:r>
    </w:p>
    <w:p w14:paraId="0C542AC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洞口县果福蜜桔种植专业合作社</w:t>
      </w:r>
    </w:p>
    <w:p w14:paraId="312003D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洞口县盛世农产品种植专业合作社</w:t>
      </w:r>
    </w:p>
    <w:p w14:paraId="4C3E22E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洞口县亿顺食用菌专业合作社</w:t>
      </w:r>
    </w:p>
    <w:p w14:paraId="00AE5D4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洞口县农盼农机机械水稻种植专业合作社</w:t>
      </w:r>
    </w:p>
    <w:p w14:paraId="3130E49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绥宁县晨旭种养专业合作社</w:t>
      </w:r>
    </w:p>
    <w:p w14:paraId="7685BBB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绥宁县怀旭种养专业合作社</w:t>
      </w:r>
    </w:p>
    <w:p w14:paraId="6B3BDF8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绥宁县小匡农业服务专业合作社</w:t>
      </w:r>
    </w:p>
    <w:p w14:paraId="574350A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绥宁县源森态养殖专业合作社</w:t>
      </w:r>
    </w:p>
    <w:p w14:paraId="51045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绥宁县山鲜种养专业合作社</w:t>
      </w:r>
    </w:p>
    <w:p w14:paraId="614F3AC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绥宁县鹅公乡上白松柏油茶专业合作社</w:t>
      </w:r>
    </w:p>
    <w:p w14:paraId="25C69BF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城步鸿发种养专业合作社</w:t>
      </w:r>
    </w:p>
    <w:p w14:paraId="249C1AB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城步苗族自治县金湘城乌鸡养殖专业合作社</w:t>
      </w:r>
    </w:p>
    <w:p w14:paraId="26F9366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城步江南蔬菜种植专业合作社</w:t>
      </w:r>
    </w:p>
    <w:p w14:paraId="4CBB37E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城步青青缘薯类种植专业合作社</w:t>
      </w:r>
    </w:p>
    <w:p w14:paraId="43F3630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武冈市丰伟农机专业合作社</w:t>
      </w:r>
    </w:p>
    <w:p w14:paraId="5DA4133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武冈市尾生中药材种植专业合作社</w:t>
      </w:r>
    </w:p>
    <w:p w14:paraId="724CFE4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武冈市利农种养专业合作社</w:t>
      </w:r>
    </w:p>
    <w:p w14:paraId="1B675A6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武冈市昌浩种养农民专业合作社</w:t>
      </w:r>
    </w:p>
    <w:p w14:paraId="542BBB9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新宁县众城种养专业合作社</w:t>
      </w:r>
    </w:p>
    <w:p w14:paraId="06DD8F6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新宁县康圳种养专业合作社</w:t>
      </w:r>
    </w:p>
    <w:p w14:paraId="0744116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新宁县宇森种养专业合作社</w:t>
      </w:r>
    </w:p>
    <w:p w14:paraId="1536217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新宁县忆源种养专业合作社</w:t>
      </w:r>
    </w:p>
    <w:p w14:paraId="4D0DD41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新宁县忠会生态甲鱼养殖专业合作社</w:t>
      </w:r>
    </w:p>
    <w:p w14:paraId="121AF1D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邵阳县宏东种养专业合作社</w:t>
      </w:r>
    </w:p>
    <w:p w14:paraId="0BC1729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邵阳县大冲养猪专业合作社</w:t>
      </w:r>
    </w:p>
    <w:p w14:paraId="4D79242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邵阳县胜隆种养专业合作社</w:t>
      </w:r>
    </w:p>
    <w:p w14:paraId="5EB0593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邵阳县胜煜农机专业合作社</w:t>
      </w:r>
    </w:p>
    <w:p w14:paraId="0B24CF9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邵阳县铭星农机化服务水稻种植专业合作社</w:t>
      </w:r>
    </w:p>
    <w:p w14:paraId="59DC264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邵阳县范街妤香园茶叶专业合作社</w:t>
      </w:r>
    </w:p>
    <w:p w14:paraId="3445C7E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邵阳县福隆种养农民专业合作社</w:t>
      </w:r>
    </w:p>
    <w:p w14:paraId="38EF4F7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邵阳县鸸鹋养殖专业合作社</w:t>
      </w:r>
    </w:p>
    <w:p w14:paraId="48B61EF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邵阳县益成种养专业合作社</w:t>
      </w:r>
    </w:p>
    <w:p w14:paraId="198C42D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邵阳市大祥区志兴农业发展农民专业合作社</w:t>
      </w:r>
    </w:p>
    <w:p w14:paraId="372C4A1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邵阳市大祥区曙光农村农业机械化专业合作社</w:t>
      </w:r>
    </w:p>
    <w:p w14:paraId="4777E7E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邵阳市志君种植农民专业合作社</w:t>
      </w:r>
    </w:p>
    <w:p w14:paraId="0DCA920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邵阳市北塔区漪烁种养农民专业合作社</w:t>
      </w:r>
    </w:p>
    <w:p w14:paraId="11C6B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黑体" w:cs="黑体"/>
          <w:b w:val="0"/>
          <w:bCs w:val="0"/>
          <w:sz w:val="32"/>
          <w:szCs w:val="32"/>
          <w:lang w:eastAsia="zh-CN"/>
        </w:rPr>
        <w:t>二、家庭农场（</w:t>
      </w:r>
      <w:r>
        <w:rPr>
          <w:rFonts w:hint="eastAsia" w:ascii="仿宋" w:hAnsi="仿宋" w:eastAsia="黑体" w:cs="黑体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黑体" w:cs="黑体"/>
          <w:b w:val="0"/>
          <w:bCs w:val="0"/>
          <w:sz w:val="32"/>
          <w:szCs w:val="32"/>
          <w:lang w:eastAsia="zh-CN"/>
        </w:rPr>
        <w:t>个）</w:t>
      </w:r>
    </w:p>
    <w:p w14:paraId="727E245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邵东县仙槎桥镇廖海兵家庭农场</w:t>
      </w:r>
    </w:p>
    <w:p w14:paraId="277888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邵东市仙槎桥镇利兴家庭农场</w:t>
      </w:r>
    </w:p>
    <w:p w14:paraId="51354A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邵东县廉桥镇唐凤中家庭农场</w:t>
      </w:r>
    </w:p>
    <w:p w14:paraId="2DE6AF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邵东县两市塘健春家庭农场</w:t>
      </w:r>
    </w:p>
    <w:p w14:paraId="7870C3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邵东市平平家庭农场</w:t>
      </w:r>
    </w:p>
    <w:p w14:paraId="452260E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邵东市廉桥镇刘保良家庭农场</w:t>
      </w:r>
    </w:p>
    <w:p w14:paraId="79B507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邵东县简家陇镇新林家庭农场</w:t>
      </w:r>
    </w:p>
    <w:p w14:paraId="575E29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邵东市大禾塘禾源家庭农场</w:t>
      </w:r>
    </w:p>
    <w:p w14:paraId="5FAB92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邵东市简家陇镇华玲家庭农场</w:t>
      </w:r>
    </w:p>
    <w:p w14:paraId="527AC1F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邵东大禾塘密发家庭农场</w:t>
      </w:r>
    </w:p>
    <w:p w14:paraId="5312829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新邵县枞树下家庭农场</w:t>
      </w:r>
    </w:p>
    <w:p w14:paraId="6E5A9D5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新邵县阳祥家庭农场</w:t>
      </w:r>
    </w:p>
    <w:p w14:paraId="0CE2617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新邵县保诗种植养殖家庭农场</w:t>
      </w:r>
    </w:p>
    <w:p w14:paraId="20E0B58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新邵县新田铺和诚家庭农场</w:t>
      </w:r>
    </w:p>
    <w:p w14:paraId="583770B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新邵县小塘镇重生养殖家庭农场</w:t>
      </w:r>
    </w:p>
    <w:p w14:paraId="2394383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新邵县良辉家庭农场</w:t>
      </w:r>
    </w:p>
    <w:p w14:paraId="00DD454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新邵县祥乐家庭农场</w:t>
      </w:r>
    </w:p>
    <w:p w14:paraId="42619CA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新邵梅子坝家庭农场</w:t>
      </w:r>
    </w:p>
    <w:p w14:paraId="06852A4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隆回县春之绿家庭农场</w:t>
      </w:r>
    </w:p>
    <w:p w14:paraId="0269D61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隆回县憨憨花猪养殖家庭农场</w:t>
      </w:r>
    </w:p>
    <w:p w14:paraId="5A74526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隆回县盘荷家庭农场</w:t>
      </w:r>
    </w:p>
    <w:p w14:paraId="221D942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隆回县新回家庭农场</w:t>
      </w:r>
    </w:p>
    <w:p w14:paraId="407CF0F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隆回县云兴家庭农场</w:t>
      </w:r>
    </w:p>
    <w:p w14:paraId="3D94179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隆回县运通家庭农场</w:t>
      </w:r>
    </w:p>
    <w:p w14:paraId="4F2F546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隆回县滩头镇砖屋村永昌家庭农场</w:t>
      </w:r>
    </w:p>
    <w:p w14:paraId="11C4C9F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隆回仁林家庭农场</w:t>
      </w:r>
    </w:p>
    <w:p w14:paraId="69F80B5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洞口县兴杰家庭农场</w:t>
      </w:r>
    </w:p>
    <w:p w14:paraId="1B3DAA5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洞口县石江镇贤青家庭农场</w:t>
      </w:r>
    </w:p>
    <w:p w14:paraId="54C0B39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洞口县竹市镇令光家庭农场</w:t>
      </w:r>
    </w:p>
    <w:p w14:paraId="37A33AB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洞口县相安家庭农场</w:t>
      </w:r>
    </w:p>
    <w:p w14:paraId="1F4A8F3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洞口县民乐家庭农场</w:t>
      </w:r>
    </w:p>
    <w:p w14:paraId="212B23E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洞口县金禄苗种植农场</w:t>
      </w:r>
    </w:p>
    <w:p w14:paraId="085E24B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洞口县大田爱鑫家庭农场</w:t>
      </w:r>
    </w:p>
    <w:p w14:paraId="1E5B732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洞口县丰收家庭农场</w:t>
      </w:r>
    </w:p>
    <w:p w14:paraId="0BEE077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绥宁县爱琳生态农业家庭农场</w:t>
      </w:r>
    </w:p>
    <w:p w14:paraId="073898F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绥宁县黄土矿镇萌萌家庭农场</w:t>
      </w:r>
    </w:p>
    <w:p w14:paraId="719BB2E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绥宁县联山生态种养家庭农场</w:t>
      </w:r>
    </w:p>
    <w:p w14:paraId="4B52242B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绥宁县武阳镇晨蕾生态家庭农场</w:t>
      </w:r>
    </w:p>
    <w:p w14:paraId="7A0547F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绥宁县美贞养殖家庭农场</w:t>
      </w:r>
    </w:p>
    <w:p w14:paraId="450D0B0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城步县金紫乡孔雀山庄家庭农场</w:t>
      </w:r>
    </w:p>
    <w:p w14:paraId="4BCD67B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城步西岩镇锦鹏生态家庭农场</w:t>
      </w:r>
    </w:p>
    <w:p w14:paraId="7C4DFE3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城步金紫乡江和园艺家庭农场</w:t>
      </w:r>
    </w:p>
    <w:p w14:paraId="0240AF8B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城步清泉种养家庭农场</w:t>
      </w:r>
    </w:p>
    <w:p w14:paraId="354EC95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城步蒋坊乡竹联家庭农场</w:t>
      </w:r>
    </w:p>
    <w:p w14:paraId="21BE561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武冈市青之果家庭农场</w:t>
      </w:r>
    </w:p>
    <w:p w14:paraId="00BE6ED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武冈市惠宇家庭农场</w:t>
      </w:r>
    </w:p>
    <w:p w14:paraId="76A38F1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武冈市金武家庭农场</w:t>
      </w:r>
    </w:p>
    <w:p w14:paraId="28285A18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武冈市好锦家庭农场</w:t>
      </w:r>
    </w:p>
    <w:p w14:paraId="2FB5048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武冈市源峰家庭农场</w:t>
      </w:r>
    </w:p>
    <w:p w14:paraId="67CFD14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武冈市湾头桥四清艮汉家庭农场</w:t>
      </w:r>
    </w:p>
    <w:p w14:paraId="010ACC3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新宁县恒源养殖家庭农场</w:t>
      </w:r>
    </w:p>
    <w:p w14:paraId="7DD9465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新宁县高岭人家生态家庭农场</w:t>
      </w:r>
    </w:p>
    <w:p w14:paraId="5B1BEA4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新宁县永红家庭农场</w:t>
      </w:r>
    </w:p>
    <w:p w14:paraId="4692C76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新宁黄龙镇鑫隆家庭农场</w:t>
      </w:r>
    </w:p>
    <w:p w14:paraId="5E561FA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新宁县水庙镇亿发生态家庭农场</w:t>
      </w:r>
    </w:p>
    <w:p w14:paraId="592FA0CA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邵阳县茂群家庭农场</w:t>
      </w:r>
    </w:p>
    <w:p w14:paraId="2C99A8E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邵阳县双发家庭农场</w:t>
      </w:r>
    </w:p>
    <w:p w14:paraId="677EAFA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邵阳县洋榕生态家庭农场</w:t>
      </w:r>
    </w:p>
    <w:p w14:paraId="7DDF02F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邵阳县宏升种养家庭农场</w:t>
      </w:r>
    </w:p>
    <w:p w14:paraId="002ED4A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邵阳县欣阳果园家庭农场</w:t>
      </w:r>
    </w:p>
    <w:p w14:paraId="152A70F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邵阳县爱妻家庭农场</w:t>
      </w:r>
    </w:p>
    <w:p w14:paraId="2A804C5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邵阳县白仓镇三丁家庭农场</w:t>
      </w:r>
    </w:p>
    <w:p w14:paraId="55D86AC8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邵阳县黄亭市镇印象双龙家庭农场</w:t>
      </w:r>
    </w:p>
    <w:p w14:paraId="2E65F58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邵阳县毅庆家庭农场</w:t>
      </w:r>
    </w:p>
    <w:p w14:paraId="14DEAFC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邵阳县守康家庭农场</w:t>
      </w:r>
    </w:p>
    <w:p w14:paraId="3327614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邵阳县绿之叶家庭农场</w:t>
      </w:r>
    </w:p>
    <w:p w14:paraId="4413EEEA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邵阳市风顺邓氏种植养殖家庭农场</w:t>
      </w:r>
    </w:p>
    <w:p w14:paraId="04DCD0F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邵阳市大祥区板桥乡召伯村召伯家庭农场</w:t>
      </w:r>
    </w:p>
    <w:p w14:paraId="2E68F6A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邵阳双清区和赟家庭农场</w:t>
      </w:r>
    </w:p>
    <w:p w14:paraId="49147DCB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eastAsia="zh-CN"/>
        </w:rPr>
        <w:t>邵阳市北塔区中良家庭农场</w:t>
      </w:r>
    </w:p>
    <w:p w14:paraId="45616B46">
      <w:pPr>
        <w:rPr>
          <w:rFonts w:hint="eastAsia" w:ascii="仿宋" w:hAnsi="仿宋" w:eastAsia="仿宋_GB2312" w:cs="仿宋_GB2312"/>
          <w:sz w:val="32"/>
          <w:szCs w:val="32"/>
          <w:lang w:val="en-US" w:eastAsia="zh-CN"/>
        </w:rPr>
      </w:pPr>
    </w:p>
    <w:p w14:paraId="18949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780" w:leftChars="0" w:firstLine="420" w:firstLineChars="0"/>
        <w:jc w:val="center"/>
        <w:textAlignment w:val="auto"/>
        <w:rPr>
          <w:rFonts w:hint="default"/>
          <w:lang w:val="en-US" w:eastAsia="zh-CN"/>
        </w:rPr>
      </w:pPr>
    </w:p>
    <w:p w14:paraId="6FC23D3B"/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0CE2E"/>
    <w:multiLevelType w:val="singleLevel"/>
    <w:tmpl w:val="4050CE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377B067"/>
    <w:multiLevelType w:val="singleLevel"/>
    <w:tmpl w:val="5377B0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ZWEzODkwZmJjYTY4MDY0ZTczMDY0OWE2YjgyMmYifQ=="/>
  </w:docVars>
  <w:rsids>
    <w:rsidRoot w:val="6A5B2991"/>
    <w:rsid w:val="00493BB4"/>
    <w:rsid w:val="03C5210B"/>
    <w:rsid w:val="06186444"/>
    <w:rsid w:val="071F552D"/>
    <w:rsid w:val="0B602470"/>
    <w:rsid w:val="190171B8"/>
    <w:rsid w:val="19DA30B3"/>
    <w:rsid w:val="1D99286B"/>
    <w:rsid w:val="2654176E"/>
    <w:rsid w:val="2C390EF1"/>
    <w:rsid w:val="2D283482"/>
    <w:rsid w:val="2E743444"/>
    <w:rsid w:val="30102EA6"/>
    <w:rsid w:val="31770EFF"/>
    <w:rsid w:val="3C596152"/>
    <w:rsid w:val="3FB05AC3"/>
    <w:rsid w:val="3FF0162C"/>
    <w:rsid w:val="40867EEF"/>
    <w:rsid w:val="45963C37"/>
    <w:rsid w:val="45DF7AF0"/>
    <w:rsid w:val="46775068"/>
    <w:rsid w:val="4F5016B0"/>
    <w:rsid w:val="52162137"/>
    <w:rsid w:val="54B77101"/>
    <w:rsid w:val="579F1A69"/>
    <w:rsid w:val="57A86C51"/>
    <w:rsid w:val="5B49314A"/>
    <w:rsid w:val="5F326739"/>
    <w:rsid w:val="6099200D"/>
    <w:rsid w:val="6A5B2991"/>
    <w:rsid w:val="74B370E2"/>
    <w:rsid w:val="78026628"/>
    <w:rsid w:val="7A8C170E"/>
    <w:rsid w:val="7D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spacing w:before="0" w:beforeAutospacing="0" w:after="0" w:afterAutospacing="0" w:line="700" w:lineRule="exact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basedOn w:val="5"/>
    <w:link w:val="2"/>
    <w:autoRedefine/>
    <w:qFormat/>
    <w:uiPriority w:val="0"/>
    <w:rPr>
      <w:rFonts w:ascii="方正小标宋_GBK" w:hAnsi="方正小标宋_GBK" w:eastAsia="方正小标宋_GBK" w:cs="宋体"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1977</Words>
  <Characters>2031</Characters>
  <Lines>0</Lines>
  <Paragraphs>0</Paragraphs>
  <TotalTime>4</TotalTime>
  <ScaleCrop>false</ScaleCrop>
  <LinksUpToDate>false</LinksUpToDate>
  <CharactersWithSpaces>2033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2023-05-11T07:11:00Z</dcterms:created>
  <dc:creator>湘新图文</dc:creator>
  <cp:lastModifiedBy>Administrator</cp:lastModifiedBy>
  <dcterms:modified xsi:type="dcterms:W3CDTF">2024-10-23T01:30:25Z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7D3EC73FE1144539BF8DB5476C39A328_13</vt:lpwstr>
  </property>
</Properties>
</file>